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37475" w14:textId="4E9E5B82" w:rsidR="00867ED2" w:rsidRPr="00247664" w:rsidRDefault="00D81CC4" w:rsidP="00D81CC4">
      <w:pPr>
        <w:jc w:val="center"/>
        <w:rPr>
          <w:rFonts w:cstheme="minorHAnsi"/>
          <w:sz w:val="22"/>
          <w:szCs w:val="22"/>
        </w:rPr>
      </w:pPr>
      <w:r w:rsidRPr="00247664">
        <w:rPr>
          <w:rFonts w:cstheme="minorHAnsi"/>
          <w:sz w:val="22"/>
          <w:szCs w:val="22"/>
        </w:rPr>
        <w:t>International Commission on Mathematical Instruction</w:t>
      </w:r>
    </w:p>
    <w:p w14:paraId="2C297932" w14:textId="4E1B4D61" w:rsidR="00D81CC4" w:rsidRPr="00247664" w:rsidRDefault="00D81CC4" w:rsidP="00D81CC4">
      <w:pPr>
        <w:jc w:val="center"/>
        <w:rPr>
          <w:rFonts w:cstheme="minorHAnsi"/>
          <w:sz w:val="22"/>
          <w:szCs w:val="22"/>
        </w:rPr>
      </w:pPr>
    </w:p>
    <w:p w14:paraId="08745064" w14:textId="56DDA6B1" w:rsidR="00D81CC4" w:rsidRPr="00247664" w:rsidRDefault="00D81CC4" w:rsidP="00D81CC4">
      <w:pPr>
        <w:jc w:val="center"/>
        <w:rPr>
          <w:rFonts w:cstheme="minorHAnsi"/>
          <w:sz w:val="22"/>
          <w:szCs w:val="22"/>
        </w:rPr>
      </w:pPr>
      <w:r w:rsidRPr="00247664">
        <w:rPr>
          <w:rFonts w:cstheme="minorHAnsi"/>
          <w:sz w:val="22"/>
          <w:szCs w:val="22"/>
        </w:rPr>
        <w:t xml:space="preserve">Nomination for Hans </w:t>
      </w:r>
      <w:proofErr w:type="spellStart"/>
      <w:r w:rsidRPr="00247664">
        <w:rPr>
          <w:rFonts w:cstheme="minorHAnsi"/>
          <w:sz w:val="22"/>
          <w:szCs w:val="22"/>
        </w:rPr>
        <w:t>Freudenthal</w:t>
      </w:r>
      <w:proofErr w:type="spellEnd"/>
      <w:r w:rsidRPr="00247664">
        <w:rPr>
          <w:rFonts w:cstheme="minorHAnsi"/>
          <w:sz w:val="22"/>
          <w:szCs w:val="22"/>
        </w:rPr>
        <w:t xml:space="preserve"> Award</w:t>
      </w:r>
    </w:p>
    <w:p w14:paraId="1050BF14" w14:textId="65CF1FA2" w:rsidR="00D81CC4" w:rsidRPr="00247664" w:rsidRDefault="00D81CC4" w:rsidP="00D81CC4">
      <w:pPr>
        <w:jc w:val="center"/>
        <w:rPr>
          <w:rFonts w:cstheme="minorHAnsi"/>
          <w:sz w:val="22"/>
          <w:szCs w:val="22"/>
        </w:rPr>
      </w:pPr>
      <w:r w:rsidRPr="00247664">
        <w:rPr>
          <w:rFonts w:cstheme="minorHAnsi"/>
          <w:sz w:val="22"/>
          <w:szCs w:val="22"/>
        </w:rPr>
        <w:t>for an individual’s outstanding programme of mathematics education research</w:t>
      </w:r>
    </w:p>
    <w:p w14:paraId="1B51933A" w14:textId="77777777" w:rsidR="00D81CC4" w:rsidRPr="00247664" w:rsidRDefault="00D81CC4" w:rsidP="00247664">
      <w:pPr>
        <w:rPr>
          <w:rFonts w:cstheme="minorHAnsi"/>
          <w:sz w:val="22"/>
          <w:szCs w:val="22"/>
        </w:rPr>
      </w:pPr>
    </w:p>
    <w:p w14:paraId="46178113" w14:textId="2F8F29E0" w:rsidR="00D81CC4" w:rsidRPr="00247664" w:rsidRDefault="00D81CC4" w:rsidP="00D81CC4">
      <w:pPr>
        <w:shd w:val="pct15" w:color="auto" w:fill="auto"/>
        <w:rPr>
          <w:rFonts w:cstheme="minorHAnsi"/>
          <w:b/>
          <w:bCs/>
          <w:sz w:val="22"/>
          <w:szCs w:val="22"/>
        </w:rPr>
      </w:pPr>
      <w:r w:rsidRPr="00247664">
        <w:rPr>
          <w:rFonts w:cstheme="minorHAnsi"/>
          <w:b/>
          <w:bCs/>
          <w:sz w:val="22"/>
          <w:szCs w:val="22"/>
        </w:rPr>
        <w:t>Nominee</w:t>
      </w:r>
    </w:p>
    <w:p w14:paraId="5301B239" w14:textId="77777777" w:rsidR="00D81CC4" w:rsidRPr="00247664" w:rsidRDefault="00D81CC4" w:rsidP="00D81CC4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81CC4" w:rsidRPr="00247664" w14:paraId="7C0317B4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51651599" w14:textId="4788A39F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Title</w:t>
            </w:r>
          </w:p>
        </w:tc>
        <w:tc>
          <w:tcPr>
            <w:tcW w:w="6327" w:type="dxa"/>
          </w:tcPr>
          <w:p w14:paraId="2DFA7263" w14:textId="77777777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3EDCA6B0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1DB14922" w14:textId="0E11995C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6327" w:type="dxa"/>
          </w:tcPr>
          <w:p w14:paraId="354F50D4" w14:textId="77777777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7499D6B0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60DC24FD" w14:textId="4DF40F04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Position</w:t>
            </w:r>
          </w:p>
        </w:tc>
        <w:tc>
          <w:tcPr>
            <w:tcW w:w="6327" w:type="dxa"/>
          </w:tcPr>
          <w:p w14:paraId="7883D546" w14:textId="77777777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6F5FDD63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525DA0C5" w14:textId="48880E53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Institutional Address</w:t>
            </w:r>
          </w:p>
        </w:tc>
        <w:tc>
          <w:tcPr>
            <w:tcW w:w="6327" w:type="dxa"/>
          </w:tcPr>
          <w:p w14:paraId="6CED86F9" w14:textId="4C62EE1A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02EAFBBC" w14:textId="77777777" w:rsidTr="00D81CC4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51D19B2E" w14:textId="6C4620DF" w:rsidR="00D81CC4" w:rsidRPr="00247664" w:rsidRDefault="00D81CC4" w:rsidP="00D81CC4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6327" w:type="dxa"/>
          </w:tcPr>
          <w:p w14:paraId="713B16EA" w14:textId="77777777" w:rsidR="00D81CC4" w:rsidRPr="00247664" w:rsidRDefault="00D81CC4" w:rsidP="00D81CC4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</w:tbl>
    <w:p w14:paraId="77B2620B" w14:textId="77777777" w:rsidR="00D81CC4" w:rsidRPr="00247664" w:rsidRDefault="00D81CC4" w:rsidP="00D81CC4">
      <w:pPr>
        <w:rPr>
          <w:rFonts w:cstheme="minorHAnsi"/>
          <w:sz w:val="22"/>
          <w:szCs w:val="22"/>
        </w:rPr>
      </w:pPr>
    </w:p>
    <w:p w14:paraId="11683004" w14:textId="7A267728" w:rsidR="00D81CC4" w:rsidRPr="00247664" w:rsidRDefault="00D81CC4" w:rsidP="00D81CC4">
      <w:pPr>
        <w:shd w:val="pct15" w:color="auto" w:fill="auto"/>
        <w:rPr>
          <w:rFonts w:cstheme="minorHAnsi"/>
          <w:b/>
          <w:bCs/>
          <w:sz w:val="22"/>
          <w:szCs w:val="22"/>
        </w:rPr>
      </w:pPr>
      <w:r w:rsidRPr="00247664">
        <w:rPr>
          <w:rFonts w:cstheme="minorHAnsi"/>
          <w:b/>
          <w:bCs/>
          <w:sz w:val="22"/>
          <w:szCs w:val="22"/>
        </w:rPr>
        <w:t>Nominator</w:t>
      </w:r>
    </w:p>
    <w:p w14:paraId="6506D235" w14:textId="77777777" w:rsidR="00D81CC4" w:rsidRPr="00247664" w:rsidRDefault="00D81CC4" w:rsidP="00D81CC4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81CC4" w:rsidRPr="00247664" w14:paraId="1BBBD5D6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51BB2367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Title</w:t>
            </w:r>
          </w:p>
        </w:tc>
        <w:tc>
          <w:tcPr>
            <w:tcW w:w="6327" w:type="dxa"/>
          </w:tcPr>
          <w:p w14:paraId="134A12B1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5DA8075A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10073BCD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6327" w:type="dxa"/>
          </w:tcPr>
          <w:p w14:paraId="008DDEC6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1ADE881E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122EF518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Position</w:t>
            </w:r>
          </w:p>
        </w:tc>
        <w:tc>
          <w:tcPr>
            <w:tcW w:w="6327" w:type="dxa"/>
          </w:tcPr>
          <w:p w14:paraId="2E7D6027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231943A0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6618B978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Institutional Address</w:t>
            </w:r>
          </w:p>
        </w:tc>
        <w:tc>
          <w:tcPr>
            <w:tcW w:w="6327" w:type="dxa"/>
          </w:tcPr>
          <w:p w14:paraId="7AE44ADF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  <w:tr w:rsidR="00D81CC4" w:rsidRPr="00247664" w14:paraId="4A72059C" w14:textId="77777777" w:rsidTr="00134A99">
        <w:tc>
          <w:tcPr>
            <w:tcW w:w="2689" w:type="dxa"/>
            <w:tcBorders>
              <w:top w:val="nil"/>
              <w:left w:val="nil"/>
              <w:bottom w:val="nil"/>
            </w:tcBorders>
          </w:tcPr>
          <w:p w14:paraId="1B441949" w14:textId="77777777" w:rsidR="00D81CC4" w:rsidRPr="00247664" w:rsidRDefault="00D81CC4" w:rsidP="00134A99">
            <w:pPr>
              <w:spacing w:before="120" w:after="120"/>
              <w:jc w:val="right"/>
              <w:rPr>
                <w:rFonts w:cstheme="minorHAnsi"/>
                <w:sz w:val="22"/>
                <w:szCs w:val="22"/>
              </w:rPr>
            </w:pPr>
            <w:r w:rsidRPr="00247664"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6327" w:type="dxa"/>
          </w:tcPr>
          <w:p w14:paraId="1E8AB5ED" w14:textId="77777777" w:rsidR="00D81CC4" w:rsidRPr="00247664" w:rsidRDefault="00D81CC4" w:rsidP="00134A99">
            <w:pPr>
              <w:spacing w:before="120" w:after="120"/>
              <w:rPr>
                <w:rFonts w:cstheme="minorHAnsi"/>
                <w:sz w:val="22"/>
                <w:szCs w:val="22"/>
              </w:rPr>
            </w:pPr>
          </w:p>
        </w:tc>
      </w:tr>
    </w:tbl>
    <w:p w14:paraId="134E1A93" w14:textId="77777777" w:rsidR="00D81CC4" w:rsidRPr="00247664" w:rsidRDefault="00D81CC4" w:rsidP="00D81CC4">
      <w:pPr>
        <w:rPr>
          <w:rFonts w:cstheme="minorHAnsi"/>
          <w:sz w:val="22"/>
          <w:szCs w:val="22"/>
        </w:rPr>
      </w:pPr>
    </w:p>
    <w:p w14:paraId="1417839D" w14:textId="5DC7568E" w:rsidR="00D81CC4" w:rsidRPr="00247664" w:rsidRDefault="00D81CC4" w:rsidP="00D81CC4">
      <w:pPr>
        <w:rPr>
          <w:rFonts w:cstheme="minorHAnsi"/>
          <w:sz w:val="22"/>
          <w:szCs w:val="22"/>
        </w:rPr>
      </w:pPr>
      <w:r w:rsidRPr="00247664">
        <w:rPr>
          <w:rFonts w:cstheme="minorHAnsi"/>
          <w:sz w:val="22"/>
          <w:szCs w:val="22"/>
        </w:rPr>
        <w:t xml:space="preserve">Please </w:t>
      </w:r>
      <w:r w:rsidR="00247664">
        <w:rPr>
          <w:rFonts w:cstheme="minorHAnsi"/>
          <w:sz w:val="22"/>
          <w:szCs w:val="22"/>
        </w:rPr>
        <w:t>tick</w:t>
      </w:r>
      <w:r w:rsidRPr="00247664">
        <w:rPr>
          <w:rFonts w:cstheme="minorHAnsi"/>
          <w:sz w:val="22"/>
          <w:szCs w:val="22"/>
        </w:rPr>
        <w:t xml:space="preserve"> to indicate the following are attached:</w:t>
      </w:r>
    </w:p>
    <w:p w14:paraId="36DEA297" w14:textId="43507681" w:rsidR="00D81CC4" w:rsidRDefault="00D81CC4" w:rsidP="00D81CC4">
      <w:pPr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247664" w14:paraId="2920A70D" w14:textId="77777777" w:rsidTr="00247664">
        <w:tc>
          <w:tcPr>
            <w:tcW w:w="421" w:type="dxa"/>
          </w:tcPr>
          <w:p w14:paraId="40FA3AD5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5AAFE63D" w14:textId="6F9F62E7" w:rsid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 xml:space="preserve"> document (max. 5 pages) describing the nominee's research program and reasons for the nomination (including a description of the nominee's impact on the field)</w:t>
            </w:r>
          </w:p>
        </w:tc>
      </w:tr>
      <w:tr w:rsidR="00247664" w14:paraId="1BCD10CD" w14:textId="77777777" w:rsidTr="00247664">
        <w:tc>
          <w:tcPr>
            <w:tcW w:w="421" w:type="dxa"/>
          </w:tcPr>
          <w:p w14:paraId="64B55EFC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1D09CB68" w14:textId="7819888F" w:rsid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 xml:space="preserve"> one-page summarizing statement</w:t>
            </w:r>
            <w:r w:rsidR="0024766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247664" w14:paraId="3A0868AD" w14:textId="77777777" w:rsidTr="00247664">
        <w:tc>
          <w:tcPr>
            <w:tcW w:w="421" w:type="dxa"/>
          </w:tcPr>
          <w:p w14:paraId="7EB8BC63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10201669" w14:textId="2D90A831" w:rsidR="00247664" w:rsidRP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 xml:space="preserve"> curriculum vitae of the nominee (max. 10 pages)</w:t>
            </w:r>
            <w:r w:rsidR="0024766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247664" w14:paraId="2603BDFA" w14:textId="77777777" w:rsidTr="00247664">
        <w:tc>
          <w:tcPr>
            <w:tcW w:w="421" w:type="dxa"/>
          </w:tcPr>
          <w:p w14:paraId="1F44C9C9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2CFDF744" w14:textId="5BEFB3A7" w:rsidR="00247664" w:rsidRP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>lectronic copies of three of the nominee's key publications</w:t>
            </w:r>
            <w:r w:rsidR="00247664">
              <w:rPr>
                <w:rFonts w:cstheme="minorHAnsi"/>
                <w:color w:val="000000" w:themeColor="text1"/>
                <w:sz w:val="22"/>
                <w:szCs w:val="22"/>
              </w:rPr>
              <w:br/>
            </w:r>
          </w:p>
        </w:tc>
      </w:tr>
      <w:tr w:rsidR="00247664" w14:paraId="6AC39F42" w14:textId="77777777" w:rsidTr="00247664">
        <w:tc>
          <w:tcPr>
            <w:tcW w:w="421" w:type="dxa"/>
          </w:tcPr>
          <w:p w14:paraId="48B97338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0D860D94" w14:textId="4D6B7625" w:rsidR="00247664" w:rsidRP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>t least three and not more than five additional letters of support (preferably from different countries)</w:t>
            </w:r>
          </w:p>
        </w:tc>
      </w:tr>
      <w:tr w:rsidR="00247664" w14:paraId="0D57A3C4" w14:textId="77777777" w:rsidTr="00247664">
        <w:tc>
          <w:tcPr>
            <w:tcW w:w="421" w:type="dxa"/>
          </w:tcPr>
          <w:p w14:paraId="46E3C2B9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2AB21836" w14:textId="6BDE2445" w:rsidR="00247664" w:rsidRP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 xml:space="preserve">t least three and not more than five additional letters of support (preferably </w:t>
            </w:r>
            <w:r w:rsidR="005E5122">
              <w:rPr>
                <w:rFonts w:cstheme="minorHAnsi"/>
                <w:color w:val="000000" w:themeColor="text1"/>
                <w:sz w:val="22"/>
                <w:szCs w:val="22"/>
              </w:rPr>
              <w:t xml:space="preserve">by </w:t>
            </w:r>
            <w:proofErr w:type="spellStart"/>
            <w:r w:rsidR="005E5122">
              <w:rPr>
                <w:rFonts w:cstheme="minorHAnsi"/>
                <w:color w:val="000000" w:themeColor="text1"/>
                <w:sz w:val="22"/>
                <w:szCs w:val="22"/>
              </w:rPr>
              <w:t xml:space="preserve">scholars 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>fro</w:t>
            </w:r>
            <w:proofErr w:type="spellEnd"/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>m different countries)</w:t>
            </w:r>
          </w:p>
        </w:tc>
      </w:tr>
      <w:tr w:rsidR="00247664" w14:paraId="4660376E" w14:textId="77777777" w:rsidTr="00247664">
        <w:tc>
          <w:tcPr>
            <w:tcW w:w="421" w:type="dxa"/>
          </w:tcPr>
          <w:p w14:paraId="5F2A4787" w14:textId="77777777" w:rsidR="00247664" w:rsidRDefault="00247664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95" w:type="dxa"/>
          </w:tcPr>
          <w:p w14:paraId="7406DD2F" w14:textId="55DDDB04" w:rsidR="00247664" w:rsidRPr="00247664" w:rsidRDefault="00C00419" w:rsidP="00D81CC4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</w:t>
            </w:r>
            <w:r w:rsidR="00247664" w:rsidRPr="00247664">
              <w:rPr>
                <w:rFonts w:cstheme="minorHAnsi"/>
                <w:color w:val="000000" w:themeColor="text1"/>
                <w:sz w:val="22"/>
                <w:szCs w:val="22"/>
              </w:rPr>
              <w:t>ames and e-mail addresses of two persons other than the nominee herself or himself who could provide further information, if needed</w:t>
            </w:r>
          </w:p>
        </w:tc>
      </w:tr>
    </w:tbl>
    <w:p w14:paraId="7EBCFA20" w14:textId="058D1278" w:rsidR="00247664" w:rsidRDefault="00247664" w:rsidP="00247664">
      <w:pPr>
        <w:tabs>
          <w:tab w:val="left" w:pos="426"/>
        </w:tabs>
        <w:spacing w:after="150"/>
        <w:textAlignment w:val="baseline"/>
        <w:rPr>
          <w:rFonts w:cs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57"/>
        <w:gridCol w:w="700"/>
        <w:gridCol w:w="2254"/>
      </w:tblGrid>
      <w:tr w:rsidR="00247664" w14:paraId="30053097" w14:textId="77777777" w:rsidTr="00C00419">
        <w:tc>
          <w:tcPr>
            <w:tcW w:w="2405" w:type="dxa"/>
          </w:tcPr>
          <w:p w14:paraId="5D5473F6" w14:textId="300D7900" w:rsidR="00247664" w:rsidRDefault="00247664" w:rsidP="00C00419">
            <w:pPr>
              <w:tabs>
                <w:tab w:val="left" w:pos="426"/>
              </w:tabs>
              <w:spacing w:before="80" w:after="80"/>
              <w:jc w:val="right"/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Nominator’s signature</w:t>
            </w:r>
            <w:r w:rsidR="00C00419">
              <w:rPr>
                <w:rFonts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657" w:type="dxa"/>
          </w:tcPr>
          <w:p w14:paraId="0BF1980F" w14:textId="77777777" w:rsidR="00247664" w:rsidRDefault="00247664" w:rsidP="00C00419">
            <w:pPr>
              <w:tabs>
                <w:tab w:val="left" w:pos="426"/>
              </w:tabs>
              <w:spacing w:before="80" w:after="80"/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0" w:type="dxa"/>
          </w:tcPr>
          <w:p w14:paraId="4E633C4F" w14:textId="0AB3D560" w:rsidR="00247664" w:rsidRDefault="00247664" w:rsidP="00C00419">
            <w:pPr>
              <w:tabs>
                <w:tab w:val="left" w:pos="426"/>
              </w:tabs>
              <w:spacing w:before="80" w:after="80"/>
              <w:jc w:val="right"/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Date</w:t>
            </w:r>
            <w:r w:rsidR="00C00419">
              <w:rPr>
                <w:rFonts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254" w:type="dxa"/>
          </w:tcPr>
          <w:p w14:paraId="500D79C4" w14:textId="77777777" w:rsidR="00247664" w:rsidRDefault="00247664" w:rsidP="00C00419">
            <w:pPr>
              <w:tabs>
                <w:tab w:val="left" w:pos="426"/>
              </w:tabs>
              <w:spacing w:before="80" w:after="80"/>
              <w:textAlignment w:val="baseline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8F4A0CB" w14:textId="77777777" w:rsidR="00247664" w:rsidRPr="00247664" w:rsidRDefault="00247664" w:rsidP="00247664">
      <w:pPr>
        <w:tabs>
          <w:tab w:val="left" w:pos="426"/>
        </w:tabs>
        <w:spacing w:after="150"/>
        <w:textAlignment w:val="baseline"/>
        <w:rPr>
          <w:rFonts w:cstheme="minorHAnsi"/>
          <w:color w:val="000000" w:themeColor="text1"/>
          <w:sz w:val="22"/>
          <w:szCs w:val="22"/>
        </w:rPr>
      </w:pPr>
    </w:p>
    <w:sectPr w:rsidR="00247664" w:rsidRPr="00247664" w:rsidSect="00C0041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A1829"/>
    <w:multiLevelType w:val="multilevel"/>
    <w:tmpl w:val="34A87E5E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550557EB"/>
    <w:multiLevelType w:val="multilevel"/>
    <w:tmpl w:val="34A87E5E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5603756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4176761"/>
    <w:multiLevelType w:val="multilevel"/>
    <w:tmpl w:val="8018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C4"/>
    <w:rsid w:val="00247664"/>
    <w:rsid w:val="005E5122"/>
    <w:rsid w:val="00867ED2"/>
    <w:rsid w:val="00C00419"/>
    <w:rsid w:val="00D15706"/>
    <w:rsid w:val="00D81CC4"/>
    <w:rsid w:val="00F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699DB"/>
  <w15:chartTrackingRefBased/>
  <w15:docId w15:val="{625F9236-D164-FE41-9D82-B2FE8033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CC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C4"/>
    <w:rPr>
      <w:rFonts w:ascii="Times New Roman" w:hAnsi="Times New Roman" w:cs="Times New Roman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8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Merrilyn.Goos</dc:creator>
  <cp:keywords/>
  <dc:description/>
  <cp:lastModifiedBy>Merrilyn.Goos</cp:lastModifiedBy>
  <cp:revision>2</cp:revision>
  <dcterms:created xsi:type="dcterms:W3CDTF">2020-10-01T10:38:00Z</dcterms:created>
  <dcterms:modified xsi:type="dcterms:W3CDTF">2020-10-01T10:38:00Z</dcterms:modified>
</cp:coreProperties>
</file>